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985D" w14:textId="77777777" w:rsidR="008E1D70" w:rsidRPr="008E1D70" w:rsidRDefault="008E1D70" w:rsidP="008E1D70">
      <w:pPr>
        <w:rPr>
          <w:b/>
          <w:bCs/>
        </w:rPr>
      </w:pPr>
      <w:r w:rsidRPr="008E1D70">
        <w:rPr>
          <w:b/>
          <w:bCs/>
        </w:rPr>
        <w:t xml:space="preserve">Kallelse till </w:t>
      </w:r>
      <w:proofErr w:type="spellStart"/>
      <w:r w:rsidRPr="008E1D70">
        <w:rPr>
          <w:b/>
          <w:bCs/>
        </w:rPr>
        <w:t>SWTK:s</w:t>
      </w:r>
      <w:proofErr w:type="spellEnd"/>
      <w:r w:rsidRPr="008E1D70">
        <w:rPr>
          <w:b/>
          <w:bCs/>
        </w:rPr>
        <w:t xml:space="preserve"> årsmöte 2012 den 10 mars </w:t>
      </w:r>
      <w:proofErr w:type="spellStart"/>
      <w:r w:rsidRPr="008E1D70">
        <w:rPr>
          <w:b/>
          <w:bCs/>
        </w:rPr>
        <w:t>kl</w:t>
      </w:r>
      <w:proofErr w:type="spellEnd"/>
      <w:r w:rsidRPr="008E1D70">
        <w:rPr>
          <w:b/>
          <w:bCs/>
        </w:rPr>
        <w:t xml:space="preserve"> 13.00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E1D70" w:rsidRPr="008E1D70" w14:paraId="4D304888" w14:textId="77777777" w:rsidTr="008E1D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0E6E0" w14:textId="77777777" w:rsidR="008E1D70" w:rsidRPr="008E1D70" w:rsidRDefault="008E1D70" w:rsidP="008E1D70">
            <w:r w:rsidRPr="008E1D70">
              <w:t xml:space="preserve">Årsmötet 2012 förläggs till Husmässan 145 63 </w:t>
            </w:r>
            <w:proofErr w:type="spellStart"/>
            <w:r w:rsidRPr="008E1D70">
              <w:t>Norsborg</w:t>
            </w:r>
            <w:proofErr w:type="spellEnd"/>
            <w:r w:rsidRPr="008E1D70">
              <w:t xml:space="preserve"> Vi träffas </w:t>
            </w:r>
            <w:proofErr w:type="spellStart"/>
            <w:r w:rsidRPr="008E1D70">
              <w:t>kl</w:t>
            </w:r>
            <w:proofErr w:type="spellEnd"/>
            <w:r w:rsidRPr="008E1D70">
              <w:t xml:space="preserve"> 12.30 för lite mingel och en fika. Vi bjuder på kaffe och smörgås.</w:t>
            </w:r>
            <w:r w:rsidRPr="008E1D70">
              <w:br/>
              <w:t xml:space="preserve">- Dagordning finns på </w:t>
            </w:r>
            <w:proofErr w:type="spellStart"/>
            <w:proofErr w:type="gramStart"/>
            <w:r w:rsidRPr="008E1D70">
              <w:t>SWTKs</w:t>
            </w:r>
            <w:proofErr w:type="spellEnd"/>
            <w:proofErr w:type="gramEnd"/>
            <w:r w:rsidRPr="008E1D70">
              <w:t xml:space="preserve"> hemsida och övriga stadgeenliga möteshandlingar kommer att finnas på hemsidan senast en vecka före mötet.</w:t>
            </w:r>
            <w:r w:rsidRPr="008E1D70">
              <w:br/>
              <w:t>- Vi vill påminna om att motioner som man vill ta upp på årsmötet ska vara styrelsen tillhanda senast fyra veckor före årsmötet.</w:t>
            </w:r>
            <w:r w:rsidRPr="008E1D70">
              <w:br/>
              <w:t>Väl mött den 10 mars</w:t>
            </w:r>
          </w:p>
          <w:p w14:paraId="0D95F6F8" w14:textId="77777777" w:rsidR="008E1D70" w:rsidRPr="008E1D70" w:rsidRDefault="008E1D70" w:rsidP="008E1D70">
            <w:r w:rsidRPr="008E1D70">
              <w:t>Om ni har frågor så kontakta styrelsen.</w:t>
            </w:r>
          </w:p>
        </w:tc>
      </w:tr>
    </w:tbl>
    <w:p w14:paraId="4B9C5B31" w14:textId="77777777" w:rsidR="00553C4D" w:rsidRDefault="00553C4D"/>
    <w:sectPr w:rsidR="0055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70"/>
    <w:rsid w:val="00553C4D"/>
    <w:rsid w:val="008E1D70"/>
    <w:rsid w:val="008E367E"/>
    <w:rsid w:val="00E46DA9"/>
    <w:rsid w:val="00E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A3F0"/>
  <w15:chartTrackingRefBased/>
  <w15:docId w15:val="{98201840-B8E1-4D26-9F9A-67A4B866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1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1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1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1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1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1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1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1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1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1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1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1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1D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1D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1D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1D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1D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1D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1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1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1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1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1D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1D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1D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1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1D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1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435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Greek</dc:creator>
  <cp:keywords/>
  <dc:description/>
  <cp:lastModifiedBy>Maritha Greek</cp:lastModifiedBy>
  <cp:revision>2</cp:revision>
  <dcterms:created xsi:type="dcterms:W3CDTF">2026-04-18T13:30:00Z</dcterms:created>
  <dcterms:modified xsi:type="dcterms:W3CDTF">2026-04-18T13:30:00Z</dcterms:modified>
</cp:coreProperties>
</file>